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A8B" w:rsidRPr="00186A8B" w:rsidRDefault="00186A8B" w:rsidP="00186A8B">
      <w:pPr>
        <w:pStyle w:val="a9"/>
        <w:numPr>
          <w:ilvl w:val="0"/>
          <w:numId w:val="15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Полысаеве полицейские и педагоги провели для детей мастер-класс по изготовлению </w:t>
      </w:r>
      <w:proofErr w:type="spellStart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световозвращателей</w:t>
      </w:r>
      <w:proofErr w:type="spellEnd"/>
      <w:r w:rsidRPr="00186A8B">
        <w:rPr>
          <w:rFonts w:ascii="Arial" w:hAnsi="Arial" w:cs="Arial"/>
          <w:color w:val="000000"/>
          <w:sz w:val="20"/>
          <w:szCs w:val="20"/>
        </w:rPr>
        <w:br/>
      </w:r>
      <w:r w:rsidRPr="00186A8B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1130" cy="151130"/>
            <wp:effectExtent l="0" t="0" r="1270" b="1270"/>
            <wp:docPr id="18" name="Рисунок 18" descr="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🚔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Накануне сотрудники Госавтоинспекции межмуниципального отдела МВД России «Ленинск-Кузнецкий» совместно с педагогами провели для учащихся школы № 35 мастер-класс по изготовлению </w:t>
      </w:r>
      <w:proofErr w:type="spellStart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световозвращающих</w:t>
      </w:r>
      <w:proofErr w:type="spellEnd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 элементов «Засветись!».</w:t>
      </w: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17" name="Рисунок 1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начале занятия инспекторы ГИБДД напомнили детям правила безопасного поведения на дороге, рассказали о том, что использование пешеходами </w:t>
      </w:r>
      <w:proofErr w:type="spellStart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световозвращающих</w:t>
      </w:r>
      <w:proofErr w:type="spellEnd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элементов на верхней одежде, сумках и вещах в темное время суток и в условиях непогоды делает их более заметными на дороге.</w:t>
      </w: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Школьникам объяснили, что такие </w:t>
      </w:r>
      <w:proofErr w:type="spellStart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световозвращатели</w:t>
      </w:r>
      <w:proofErr w:type="spellEnd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можно не только купить, но и изготовить своими руками, при этом их внешний вид будет зависеть только от фантазии автора. С собой полицейские привезли самоклеющуюся </w:t>
      </w:r>
      <w:proofErr w:type="spellStart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световозвращающую</w:t>
      </w:r>
      <w:proofErr w:type="spellEnd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пленку. Они предложили ребятам собственными руками изготовить полезные яркие аксессуары для пешеходов.</w:t>
      </w: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16" name="Рисунок 16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0" t="0" r="1270" b="1270"/>
            <wp:docPr id="15" name="Рисунок 15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Чтобы убедиться, что самодельные светоотражатели не уступают фабричным по эффективности, дети выключили в кабинете свет и сфотографировали свои поделки со вспышкой. На получившихся снимках было видно, насколько хорошо отражается свет от </w:t>
      </w:r>
      <w:proofErr w:type="spellStart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световозвращателей</w:t>
      </w:r>
      <w:proofErr w:type="spellEnd"/>
      <w:r w:rsidRPr="00186A8B">
        <w:rPr>
          <w:rFonts w:ascii="Arial" w:hAnsi="Arial" w:cs="Arial"/>
          <w:color w:val="000000"/>
          <w:sz w:val="20"/>
          <w:szCs w:val="20"/>
          <w:shd w:val="clear" w:color="auto" w:fill="FFFFFF"/>
        </w:rPr>
        <w:t>, изготовленных вручную. Ребята пообещали полицейским всегда носить свои поделки на верхней одежде.</w:t>
      </w:r>
    </w:p>
    <w:p w:rsidR="00502F7B" w:rsidRPr="00186A8B" w:rsidRDefault="00AC5ADA" w:rsidP="00186A8B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7pt;height:350.6pt">
            <v:imagedata r:id="rId9" o:title="мастер класс 35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66.45pt;height:622.35pt">
            <v:imagedata r:id="rId10" o:title="мастер классс"/>
          </v:shape>
        </w:pict>
      </w:r>
      <w:r w:rsidR="002F7E5F" w:rsidRPr="00186A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="002F7E5F" w:rsidRPr="00186A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="002F7E5F" w:rsidRPr="00186A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sectPr w:rsidR="00502F7B" w:rsidRPr="00186A8B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👮‍♂" style="width:11.9pt;height:11.9pt;visibility:visible;mso-wrap-style:square" o:bullet="t">
        <v:imagedata r:id="rId1" o:title="👮‍♂"/>
      </v:shape>
    </w:pict>
  </w:numPicBullet>
  <w:numPicBullet w:numPicBulletId="1">
    <w:pict>
      <v:shape id="_x0000_i1032" type="#_x0000_t75" alt="🚨" style="width:11.9pt;height:11.9pt;visibility:visible;mso-wrap-style:square" o:bullet="t">
        <v:imagedata r:id="rId2" o:title="🚨"/>
      </v:shape>
    </w:pict>
  </w:numPicBullet>
  <w:numPicBullet w:numPicBulletId="2">
    <w:pict>
      <v:shape id="_x0000_i1033" type="#_x0000_t75" alt="🌟" style="width:11.9pt;height:11.9pt;visibility:visible;mso-wrap-style:square" o:bullet="t">
        <v:imagedata r:id="rId3" o:title="🌟"/>
      </v:shape>
    </w:pict>
  </w:numPicBullet>
  <w:numPicBullet w:numPicBulletId="3">
    <w:pict>
      <v:shape id="_x0000_i1034" type="#_x0000_t75" alt="🚔" style="width:11.9pt;height:11.9pt;visibility:visible;mso-wrap-style:square" o:bullet="t">
        <v:imagedata r:id="rId4" o:title="🚔"/>
      </v:shape>
    </w:pict>
  </w:numPicBullet>
  <w:numPicBullet w:numPicBulletId="4">
    <w:pict>
      <v:shape id="_x0000_i1035" type="#_x0000_t75" alt="💥" style="width:11.9pt;height:11.9pt;visibility:visible;mso-wrap-style:square" o:bullet="t">
        <v:imagedata r:id="rId5" o:title="💥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C14FA"/>
    <w:multiLevelType w:val="hybridMultilevel"/>
    <w:tmpl w:val="D52CA3DA"/>
    <w:lvl w:ilvl="0" w:tplc="844E23D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C8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BACE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F89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6CB7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4CB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4E5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3CAD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A71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12"/>
  </w:num>
  <w:num w:numId="8">
    <w:abstractNumId w:val="13"/>
  </w:num>
  <w:num w:numId="9">
    <w:abstractNumId w:val="11"/>
  </w:num>
  <w:num w:numId="10">
    <w:abstractNumId w:val="9"/>
  </w:num>
  <w:num w:numId="11">
    <w:abstractNumId w:val="14"/>
  </w:num>
  <w:num w:numId="12">
    <w:abstractNumId w:val="6"/>
  </w:num>
  <w:num w:numId="13">
    <w:abstractNumId w:val="4"/>
  </w:num>
  <w:num w:numId="14">
    <w:abstractNumId w:val="5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86A8B"/>
    <w:rsid w:val="00195DA1"/>
    <w:rsid w:val="001A2D50"/>
    <w:rsid w:val="001A5639"/>
    <w:rsid w:val="001A5894"/>
    <w:rsid w:val="001B7D16"/>
    <w:rsid w:val="001F5CB9"/>
    <w:rsid w:val="00212AFF"/>
    <w:rsid w:val="00215546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59F1"/>
    <w:rsid w:val="002A669B"/>
    <w:rsid w:val="002B59AB"/>
    <w:rsid w:val="002C261A"/>
    <w:rsid w:val="002E315D"/>
    <w:rsid w:val="002F77D2"/>
    <w:rsid w:val="002F7E5F"/>
    <w:rsid w:val="00313783"/>
    <w:rsid w:val="00315A4E"/>
    <w:rsid w:val="00316F97"/>
    <w:rsid w:val="00330B9C"/>
    <w:rsid w:val="00363CE4"/>
    <w:rsid w:val="00367782"/>
    <w:rsid w:val="00372E96"/>
    <w:rsid w:val="003742D9"/>
    <w:rsid w:val="0037686C"/>
    <w:rsid w:val="00391291"/>
    <w:rsid w:val="003912B0"/>
    <w:rsid w:val="00392EEA"/>
    <w:rsid w:val="003A02EF"/>
    <w:rsid w:val="003A45B7"/>
    <w:rsid w:val="003B68AA"/>
    <w:rsid w:val="003C4ACF"/>
    <w:rsid w:val="003D7F98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50F7E"/>
    <w:rsid w:val="004574CA"/>
    <w:rsid w:val="00461F65"/>
    <w:rsid w:val="00465123"/>
    <w:rsid w:val="00474740"/>
    <w:rsid w:val="0047566E"/>
    <w:rsid w:val="00493086"/>
    <w:rsid w:val="00497504"/>
    <w:rsid w:val="004A000F"/>
    <w:rsid w:val="004A6C5D"/>
    <w:rsid w:val="004D6A7A"/>
    <w:rsid w:val="004F0843"/>
    <w:rsid w:val="004F6589"/>
    <w:rsid w:val="00502F7B"/>
    <w:rsid w:val="00504C50"/>
    <w:rsid w:val="00525818"/>
    <w:rsid w:val="00540FE8"/>
    <w:rsid w:val="0054252A"/>
    <w:rsid w:val="005671F7"/>
    <w:rsid w:val="00591118"/>
    <w:rsid w:val="005B47A0"/>
    <w:rsid w:val="005B7ED5"/>
    <w:rsid w:val="005C095B"/>
    <w:rsid w:val="005C1E2F"/>
    <w:rsid w:val="005C7E97"/>
    <w:rsid w:val="005D505D"/>
    <w:rsid w:val="005E356D"/>
    <w:rsid w:val="005E4E5B"/>
    <w:rsid w:val="005E7862"/>
    <w:rsid w:val="005E79D1"/>
    <w:rsid w:val="005F02E1"/>
    <w:rsid w:val="005F5C84"/>
    <w:rsid w:val="00602DF3"/>
    <w:rsid w:val="00616613"/>
    <w:rsid w:val="00617A87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A2F82"/>
    <w:rsid w:val="006B1193"/>
    <w:rsid w:val="006C1CCB"/>
    <w:rsid w:val="006C47DE"/>
    <w:rsid w:val="006F2F1E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D1730"/>
    <w:rsid w:val="007E25D9"/>
    <w:rsid w:val="007E4194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6B8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5D04"/>
    <w:rsid w:val="008F718E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62022"/>
    <w:rsid w:val="00962CA4"/>
    <w:rsid w:val="00971412"/>
    <w:rsid w:val="00976D0B"/>
    <w:rsid w:val="00977B0E"/>
    <w:rsid w:val="00980966"/>
    <w:rsid w:val="00985BD5"/>
    <w:rsid w:val="009908DD"/>
    <w:rsid w:val="009A567D"/>
    <w:rsid w:val="009D774E"/>
    <w:rsid w:val="009E248C"/>
    <w:rsid w:val="00A01360"/>
    <w:rsid w:val="00A02DC1"/>
    <w:rsid w:val="00A22F3B"/>
    <w:rsid w:val="00A30B1E"/>
    <w:rsid w:val="00A33F79"/>
    <w:rsid w:val="00A356C9"/>
    <w:rsid w:val="00A4062B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3712"/>
    <w:rsid w:val="00AC166C"/>
    <w:rsid w:val="00AC5ADA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514C"/>
    <w:rsid w:val="00B77F9C"/>
    <w:rsid w:val="00B81B9D"/>
    <w:rsid w:val="00B91D7C"/>
    <w:rsid w:val="00B91FE0"/>
    <w:rsid w:val="00B966F5"/>
    <w:rsid w:val="00BA2573"/>
    <w:rsid w:val="00BD59E4"/>
    <w:rsid w:val="00BF246F"/>
    <w:rsid w:val="00BF5C49"/>
    <w:rsid w:val="00C078BF"/>
    <w:rsid w:val="00C148CA"/>
    <w:rsid w:val="00C1493F"/>
    <w:rsid w:val="00C16470"/>
    <w:rsid w:val="00C27CFD"/>
    <w:rsid w:val="00C31E85"/>
    <w:rsid w:val="00C3206E"/>
    <w:rsid w:val="00C55FDF"/>
    <w:rsid w:val="00C66344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5045"/>
    <w:rsid w:val="00D10792"/>
    <w:rsid w:val="00D30253"/>
    <w:rsid w:val="00D31EB4"/>
    <w:rsid w:val="00D3507D"/>
    <w:rsid w:val="00D558A2"/>
    <w:rsid w:val="00D61386"/>
    <w:rsid w:val="00D6433E"/>
    <w:rsid w:val="00D84AB4"/>
    <w:rsid w:val="00D9629F"/>
    <w:rsid w:val="00DA0E96"/>
    <w:rsid w:val="00DA1F8F"/>
    <w:rsid w:val="00DB1401"/>
    <w:rsid w:val="00DC3714"/>
    <w:rsid w:val="00DD27E6"/>
    <w:rsid w:val="00DE1E11"/>
    <w:rsid w:val="00DE7CF4"/>
    <w:rsid w:val="00E10BB1"/>
    <w:rsid w:val="00E20B16"/>
    <w:rsid w:val="00E23123"/>
    <w:rsid w:val="00E324B5"/>
    <w:rsid w:val="00E328F1"/>
    <w:rsid w:val="00E33FC0"/>
    <w:rsid w:val="00E355B9"/>
    <w:rsid w:val="00E52D93"/>
    <w:rsid w:val="00E60E80"/>
    <w:rsid w:val="00E817F2"/>
    <w:rsid w:val="00E87C7F"/>
    <w:rsid w:val="00EA222C"/>
    <w:rsid w:val="00EA7003"/>
    <w:rsid w:val="00EC22A9"/>
    <w:rsid w:val="00EC35D5"/>
    <w:rsid w:val="00EC5FAA"/>
    <w:rsid w:val="00EE10D2"/>
    <w:rsid w:val="00EE2D61"/>
    <w:rsid w:val="00EE31A6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A1205"/>
    <w:rsid w:val="00FA6803"/>
    <w:rsid w:val="00FD7392"/>
    <w:rsid w:val="00FD73A1"/>
    <w:rsid w:val="00FE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11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fontTable" Target="fontTable.xml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2023-12-29T07:29:00Z</dcterms:created>
  <dcterms:modified xsi:type="dcterms:W3CDTF">2024-01-10T01:13:00Z</dcterms:modified>
</cp:coreProperties>
</file>