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A05374">
        <w:rPr>
          <w:rFonts w:ascii="Times New Roman" w:hAnsi="Times New Roman" w:cs="Times New Roman"/>
          <w:sz w:val="28"/>
          <w:szCs w:val="28"/>
        </w:rPr>
        <w:t>У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A05374">
        <w:rPr>
          <w:rFonts w:ascii="Times New Roman" w:hAnsi="Times New Roman" w:cs="Times New Roman"/>
          <w:sz w:val="28"/>
          <w:szCs w:val="28"/>
        </w:rPr>
        <w:t>образования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Полысаевского городского округа: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 xml:space="preserve">. Полысаево,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ул. Космонавтов, 42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05374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guopolysaevo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5374" w:rsidRPr="00A05374" w:rsidRDefault="00A05374" w:rsidP="000704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5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070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070475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Справочная информация о муниципальных </w:t>
      </w:r>
      <w:r w:rsidR="00070475">
        <w:rPr>
          <w:rFonts w:ascii="Times New Roman" w:hAnsi="Times New Roman" w:cs="Times New Roman"/>
          <w:sz w:val="28"/>
          <w:szCs w:val="28"/>
        </w:rPr>
        <w:t>обще</w:t>
      </w:r>
      <w:r w:rsidRPr="00A05374">
        <w:rPr>
          <w:rFonts w:ascii="Times New Roman" w:hAnsi="Times New Roman" w:cs="Times New Roman"/>
          <w:sz w:val="28"/>
          <w:szCs w:val="28"/>
        </w:rPr>
        <w:t>образоват</w:t>
      </w:r>
      <w:r w:rsidR="00070475">
        <w:rPr>
          <w:rFonts w:ascii="Times New Roman" w:hAnsi="Times New Roman" w:cs="Times New Roman"/>
          <w:sz w:val="28"/>
          <w:szCs w:val="28"/>
        </w:rPr>
        <w:t>ельных организациях</w:t>
      </w:r>
      <w:r w:rsidRPr="00A053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5374" w:rsidRP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374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A0537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2597"/>
        <w:gridCol w:w="3546"/>
        <w:gridCol w:w="2092"/>
      </w:tblGrid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070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704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B65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A54EC0" w:rsidRDefault="00763B65" w:rsidP="00A54EC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A54EC0">
              <w:rPr>
                <w:bCs/>
              </w:rPr>
              <w:t>униципальное бюджетное общеобразовательное учреждение «Средняя общеобразовательная школа №14 с углубленным изучением отдельных предметов»</w:t>
            </w:r>
          </w:p>
          <w:p w:rsidR="00763B65" w:rsidRPr="0072471D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63B65" w:rsidRPr="0072471D" w:rsidRDefault="00763B65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63B65" w:rsidRPr="00A54EC0" w:rsidRDefault="00763B65" w:rsidP="00A54E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763B65" w:rsidRPr="0072471D" w:rsidRDefault="00763B65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>ул. Читинская, 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5724CD" w:rsidRDefault="00763B65" w:rsidP="00C000CB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3B65" w:rsidRPr="005724CD" w:rsidRDefault="00763B65" w:rsidP="00C000CB">
            <w:pPr>
              <w:spacing w:after="0"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polysaevshkola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3B65" w:rsidRPr="005724CD" w:rsidRDefault="00763B65" w:rsidP="00C000CB">
            <w:pPr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3B65" w:rsidRPr="005724CD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65" w:rsidRPr="005724CD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4-33-51</w:t>
            </w:r>
          </w:p>
        </w:tc>
      </w:tr>
      <w:tr w:rsidR="00763B65" w:rsidRPr="005724CD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5724CD" w:rsidRDefault="00763B65" w:rsidP="005724CD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Pr="005724CD">
              <w:rPr>
                <w:bCs/>
              </w:rPr>
              <w:t xml:space="preserve">униципальное бюджетное общеобразовательное учреждение «Основная общеобразовательная школа № 17» </w:t>
            </w:r>
          </w:p>
          <w:p w:rsidR="00763B65" w:rsidRPr="0072471D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63B65" w:rsidRDefault="00763B65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63B65" w:rsidRPr="005724CD" w:rsidRDefault="00763B65" w:rsidP="005724C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г. Полысаево,</w:t>
            </w:r>
          </w:p>
          <w:p w:rsidR="00763B65" w:rsidRPr="0072471D" w:rsidRDefault="00763B65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 ул. Панфёрова, 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3B65" w:rsidRPr="00BE1F5D" w:rsidRDefault="00763B65" w:rsidP="00C000C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pschool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17@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763B65" w:rsidRPr="00BE1F5D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65" w:rsidRPr="005724CD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4-33-71</w:t>
            </w:r>
          </w:p>
        </w:tc>
      </w:tr>
      <w:tr w:rsidR="00A54EC0" w:rsidRPr="007D173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5724CD" w:rsidRDefault="005724CD" w:rsidP="005724CD">
            <w:pPr>
              <w:pStyle w:val="a4"/>
              <w:spacing w:before="0" w:beforeAutospacing="0" w:after="0" w:afterAutospacing="0"/>
            </w:pPr>
            <w:r>
              <w:t>М</w:t>
            </w:r>
            <w:r w:rsidRPr="005724CD">
              <w:t>униципальное казенное общеобразовательное учреждение «Средняя общеобразовательная школа-интернат №23»</w:t>
            </w:r>
          </w:p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5724C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5724CD" w:rsidRPr="005724CD" w:rsidRDefault="005724CD" w:rsidP="005724CD">
            <w:pPr>
              <w:spacing w:after="0" w:line="240" w:lineRule="auto"/>
              <w:ind w:left="-108" w:right="-108" w:firstLine="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2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Полысаево, </w:t>
            </w:r>
          </w:p>
          <w:p w:rsidR="00A54EC0" w:rsidRPr="005724C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ул. Волжская, 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Default="005724CD" w:rsidP="005662BD">
            <w:pPr>
              <w:spacing w:after="0" w:line="240" w:lineRule="auto"/>
              <w:rPr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5724CD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kola-int23.ucoz.ru</w:t>
              </w:r>
            </w:hyperlink>
          </w:p>
          <w:p w:rsidR="007D1739" w:rsidRPr="007D1739" w:rsidRDefault="007D1739" w:rsidP="00021B1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D1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shkola_inter23@mail.ru</w:t>
              </w:r>
            </w:hyperlink>
          </w:p>
          <w:p w:rsidR="007D1739" w:rsidRPr="007D1739" w:rsidRDefault="007D1739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D1739" w:rsidRDefault="007D1739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73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 w:rsid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173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4-23-31</w:t>
            </w:r>
          </w:p>
        </w:tc>
      </w:tr>
      <w:tr w:rsidR="00763B65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32»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ool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32-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3B65" w:rsidRPr="0072471D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D17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school3207@mail.ru</w:t>
            </w:r>
          </w:p>
          <w:p w:rsidR="00763B65" w:rsidRPr="0072471D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56) 2-97-06</w:t>
            </w:r>
          </w:p>
          <w:p w:rsidR="00763B65" w:rsidRPr="0072471D" w:rsidRDefault="00763B65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65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D1739" w:rsidRDefault="00763B65" w:rsidP="007D173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7D1739">
              <w:rPr>
                <w:bCs/>
              </w:rPr>
              <w:t>униципальное бюджетное общеобразовательное учреждение «Основная общеобразовательная школа № 35»</w:t>
            </w:r>
          </w:p>
          <w:p w:rsidR="00763B65" w:rsidRPr="0072471D" w:rsidRDefault="00763B65" w:rsidP="005724CD">
            <w:pPr>
              <w:pStyle w:val="a4"/>
              <w:spacing w:before="0" w:beforeAutospacing="0" w:after="0" w:afterAutospacing="0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7D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63B65" w:rsidRPr="00021B1D" w:rsidRDefault="00763B65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63B65" w:rsidRPr="00021B1D" w:rsidRDefault="00763B65" w:rsidP="00021B1D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Полысаево, </w:t>
            </w:r>
          </w:p>
          <w:p w:rsidR="00763B65" w:rsidRPr="0072471D" w:rsidRDefault="00763B65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Космонавтов, 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Default="00763B65" w:rsidP="00C000CB">
            <w:pPr>
              <w:spacing w:after="0" w:line="240" w:lineRule="auto"/>
              <w:ind w:left="-108" w:right="-108" w:firstLine="108"/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1F3008">
                <w:rPr>
                  <w:rStyle w:val="a3"/>
                </w:rPr>
                <w:t>https://</w:t>
              </w:r>
              <w:r w:rsidRPr="001F3008">
                <w:rPr>
                  <w:rStyle w:val="a3"/>
                </w:rPr>
                <w:t>s</w:t>
              </w:r>
              <w:r w:rsidRPr="001F3008">
                <w:rPr>
                  <w:rStyle w:val="a3"/>
                </w:rPr>
                <w:t>chkola-35.ucoz.ru/</w:t>
              </w:r>
            </w:hyperlink>
          </w:p>
          <w:p w:rsidR="00763B65" w:rsidRPr="00BE1F5D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polysaevoschkola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35@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rambler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65" w:rsidRPr="00021B1D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4-34-33</w:t>
            </w:r>
          </w:p>
        </w:tc>
      </w:tr>
      <w:tr w:rsidR="00763B65" w:rsidRPr="007A243F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021B1D" w:rsidRDefault="00763B65" w:rsidP="0002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2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№44 с углубленным изучением отдельных предметов»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Pr="0072471D" w:rsidRDefault="00763B65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63B65" w:rsidRPr="00021B1D" w:rsidRDefault="00763B65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63B65" w:rsidRDefault="00763B65" w:rsidP="00021B1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Крупской, 106, </w:t>
            </w:r>
          </w:p>
          <w:p w:rsidR="00763B65" w:rsidRPr="00021B1D" w:rsidRDefault="00763B65" w:rsidP="00021B1D">
            <w:pPr>
              <w:spacing w:after="0" w:line="240" w:lineRule="auto"/>
              <w:ind w:left="-108" w:right="-108" w:firstLine="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(корпус 1) ул. Мира, 5 </w:t>
            </w:r>
          </w:p>
          <w:p w:rsidR="00763B65" w:rsidRPr="0072471D" w:rsidRDefault="00763B65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(корпус 2)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5" w:rsidRDefault="00763B65" w:rsidP="00C000C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a44pol.ucoz.ru/</w:t>
              </w:r>
            </w:hyperlink>
          </w:p>
          <w:p w:rsidR="00763B65" w:rsidRPr="00763B65" w:rsidRDefault="00763B65" w:rsidP="00C000C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</w:p>
          <w:p w:rsidR="00763B65" w:rsidRPr="007A243F" w:rsidRDefault="00763B65" w:rsidP="00C000C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Pr="007A24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mailto:polisaevo44@yandex.ru</w:t>
              </w:r>
            </w:hyperlink>
          </w:p>
          <w:p w:rsidR="00763B65" w:rsidRPr="007A243F" w:rsidRDefault="00763B65" w:rsidP="00C000C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3B65" w:rsidRPr="007A243F" w:rsidRDefault="00763B65" w:rsidP="00C0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65" w:rsidRPr="007A243F" w:rsidRDefault="00763B6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2-96-22</w:t>
            </w:r>
          </w:p>
        </w:tc>
      </w:tr>
    </w:tbl>
    <w:p w:rsidR="00B17B67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7B67" w:rsidRPr="0089667A" w:rsidRDefault="00B17B67" w:rsidP="007A24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 xml:space="preserve">Информация о предоставлении муниципальной услуги заявителями может быть получена: </w:t>
      </w:r>
    </w:p>
    <w:p w:rsidR="00B17B67" w:rsidRPr="00944E82" w:rsidRDefault="00B17B67" w:rsidP="0094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82">
        <w:rPr>
          <w:rFonts w:ascii="Times New Roman" w:hAnsi="Times New Roman" w:cs="Times New Roman"/>
          <w:sz w:val="28"/>
          <w:szCs w:val="28"/>
        </w:rPr>
        <w:t xml:space="preserve">1) в </w:t>
      </w:r>
      <w:r w:rsidR="00944E82" w:rsidRPr="00944E8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44E82">
        <w:rPr>
          <w:rFonts w:ascii="Times New Roman" w:hAnsi="Times New Roman" w:cs="Times New Roman"/>
          <w:sz w:val="28"/>
          <w:szCs w:val="28"/>
        </w:rPr>
        <w:t>: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eastAsia="Arial" w:hAnsi="Times New Roman" w:cs="Times New Roman"/>
          <w:sz w:val="28"/>
          <w:szCs w:val="28"/>
        </w:rPr>
        <w:t>на официальн</w:t>
      </w:r>
      <w:r>
        <w:rPr>
          <w:rFonts w:ascii="Times New Roman" w:eastAsia="Arial" w:hAnsi="Times New Roman" w:cs="Times New Roman"/>
          <w:sz w:val="28"/>
          <w:szCs w:val="28"/>
        </w:rPr>
        <w:t>ых</w:t>
      </w:r>
      <w:r w:rsidRPr="0089667A">
        <w:rPr>
          <w:rFonts w:ascii="Times New Roman" w:eastAsia="Arial" w:hAnsi="Times New Roman" w:cs="Times New Roman"/>
          <w:sz w:val="28"/>
          <w:szCs w:val="28"/>
        </w:rPr>
        <w:t xml:space="preserve"> сайт</w:t>
      </w:r>
      <w:r>
        <w:rPr>
          <w:rFonts w:ascii="Times New Roman" w:eastAsia="Arial" w:hAnsi="Times New Roman" w:cs="Times New Roman"/>
          <w:sz w:val="28"/>
          <w:szCs w:val="28"/>
        </w:rPr>
        <w:t xml:space="preserve">ах </w:t>
      </w:r>
      <w:r w:rsidRPr="008966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A243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8966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</w:t>
      </w:r>
      <w:r w:rsidR="008C78E2">
        <w:rPr>
          <w:rFonts w:ascii="Times New Roman" w:eastAsia="Arial" w:hAnsi="Times New Roman" w:cs="Times New Roman"/>
          <w:sz w:val="28"/>
          <w:szCs w:val="28"/>
        </w:rPr>
        <w:t>;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 xml:space="preserve">2) у </w:t>
      </w:r>
      <w:r w:rsidR="007A243F" w:rsidRPr="00E968A3">
        <w:rPr>
          <w:rFonts w:ascii="Times New Roman" w:hAnsi="Times New Roman"/>
          <w:sz w:val="28"/>
          <w:szCs w:val="28"/>
        </w:rPr>
        <w:t>уполномоченн</w:t>
      </w:r>
      <w:r w:rsidR="007A243F">
        <w:rPr>
          <w:rFonts w:ascii="Times New Roman" w:hAnsi="Times New Roman"/>
          <w:sz w:val="28"/>
          <w:szCs w:val="28"/>
        </w:rPr>
        <w:t>ого лица</w:t>
      </w:r>
      <w:r w:rsidR="007A243F" w:rsidRPr="00E968A3">
        <w:rPr>
          <w:rFonts w:ascii="Times New Roman" w:hAnsi="Times New Roman"/>
          <w:sz w:val="28"/>
          <w:szCs w:val="28"/>
        </w:rPr>
        <w:t xml:space="preserve"> </w:t>
      </w:r>
      <w:r w:rsidR="007A243F" w:rsidRPr="00E968A3">
        <w:rPr>
          <w:rFonts w:ascii="Times New Roman" w:hAnsi="Times New Roman"/>
          <w:bCs/>
          <w:sz w:val="28"/>
          <w:szCs w:val="28"/>
        </w:rPr>
        <w:t>общеобразовательной организации</w:t>
      </w:r>
      <w:r w:rsidR="007A243F" w:rsidRPr="00E968A3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7A243F" w:rsidRPr="00E968A3">
        <w:rPr>
          <w:rFonts w:ascii="Times New Roman" w:hAnsi="Times New Roman"/>
          <w:bCs/>
          <w:sz w:val="28"/>
          <w:szCs w:val="28"/>
        </w:rPr>
        <w:t>общеобразовательную организацию</w:t>
      </w:r>
      <w:r w:rsidR="007A243F" w:rsidRPr="00E968A3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 w:rsidRPr="0089667A">
        <w:rPr>
          <w:rFonts w:ascii="Times New Roman" w:hAnsi="Times New Roman" w:cs="Times New Roman"/>
          <w:sz w:val="28"/>
          <w:szCs w:val="28"/>
        </w:rPr>
        <w:t>;</w:t>
      </w:r>
    </w:p>
    <w:p w:rsidR="00B17B67" w:rsidRDefault="00B17B67" w:rsidP="0094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муниципальных </w:t>
      </w:r>
      <w:r w:rsidR="007A243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8966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</w:t>
      </w:r>
      <w:r w:rsidR="007A243F">
        <w:rPr>
          <w:rFonts w:ascii="Times New Roman" w:hAnsi="Times New Roman" w:cs="Times New Roman"/>
          <w:sz w:val="28"/>
          <w:szCs w:val="28"/>
        </w:rPr>
        <w:t>;</w:t>
      </w:r>
    </w:p>
    <w:p w:rsidR="00100AF3" w:rsidRPr="00A05374" w:rsidRDefault="007A243F" w:rsidP="007A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968A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</w:t>
      </w:r>
      <w:r>
        <w:rPr>
          <w:rFonts w:ascii="Times New Roman" w:hAnsi="Times New Roman"/>
          <w:sz w:val="28"/>
          <w:szCs w:val="28"/>
        </w:rPr>
        <w:t>.</w:t>
      </w:r>
    </w:p>
    <w:sectPr w:rsidR="00100AF3" w:rsidRPr="00A05374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021B1D"/>
    <w:rsid w:val="00070475"/>
    <w:rsid w:val="00100AF3"/>
    <w:rsid w:val="00147614"/>
    <w:rsid w:val="002C6F23"/>
    <w:rsid w:val="005724CD"/>
    <w:rsid w:val="005B4A24"/>
    <w:rsid w:val="00763B65"/>
    <w:rsid w:val="00775DB7"/>
    <w:rsid w:val="007A243F"/>
    <w:rsid w:val="007D1739"/>
    <w:rsid w:val="008C78E2"/>
    <w:rsid w:val="008D166F"/>
    <w:rsid w:val="00944E82"/>
    <w:rsid w:val="009864B7"/>
    <w:rsid w:val="00A05374"/>
    <w:rsid w:val="00A54EC0"/>
    <w:rsid w:val="00B1590F"/>
    <w:rsid w:val="00B17B67"/>
    <w:rsid w:val="00BD5E88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4C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63B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7pol.ucoz.ru/" TargetMode="External"/><Relationship Id="rId13" Type="http://schemas.openxmlformats.org/officeDocument/2006/relationships/hyperlink" Target="https://shkola44pol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ysaevshkola14@mail.ru" TargetMode="External"/><Relationship Id="rId12" Type="http://schemas.openxmlformats.org/officeDocument/2006/relationships/hyperlink" Target="https://schkola-35.uco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hkola14.ucoz.ru" TargetMode="External"/><Relationship Id="rId11" Type="http://schemas.openxmlformats.org/officeDocument/2006/relationships/hyperlink" Target="http://school32-pol.my1.ru/" TargetMode="External"/><Relationship Id="rId5" Type="http://schemas.openxmlformats.org/officeDocument/2006/relationships/hyperlink" Target="mailto:uopgop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kola_inter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int23.ucoz.ru" TargetMode="External"/><Relationship Id="rId14" Type="http://schemas.openxmlformats.org/officeDocument/2006/relationships/hyperlink" Target="mailto:polisaevo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1C1C-2251-4590-9571-9F53680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Любовь_Сотникова</dc:creator>
  <cp:lastModifiedBy>Попова ТВ</cp:lastModifiedBy>
  <cp:revision>3</cp:revision>
  <dcterms:created xsi:type="dcterms:W3CDTF">2023-01-27T00:07:00Z</dcterms:created>
  <dcterms:modified xsi:type="dcterms:W3CDTF">2023-01-27T01:07:00Z</dcterms:modified>
</cp:coreProperties>
</file>