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62" w:rsidRDefault="00BA4062" w:rsidP="00BA4062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337BD7">
        <w:rPr>
          <w:rFonts w:ascii="Times New Roman" w:hAnsi="Times New Roman" w:cs="Times New Roman"/>
          <w:b/>
          <w:i/>
          <w:sz w:val="28"/>
          <w:szCs w:val="28"/>
        </w:rPr>
        <w:t>Полезные адреса, телефоны и ссылки:</w:t>
      </w:r>
    </w:p>
    <w:p w:rsidR="00BA4062" w:rsidRPr="00337BD7" w:rsidRDefault="00BA4062" w:rsidP="00BA4062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A4062" w:rsidRPr="00826932" w:rsidRDefault="00BA4062" w:rsidP="00BA4062">
      <w:pPr>
        <w:pStyle w:val="a9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BD7">
        <w:rPr>
          <w:rFonts w:ascii="Times New Roman" w:hAnsi="Times New Roman" w:cs="Times New Roman"/>
          <w:sz w:val="28"/>
          <w:szCs w:val="28"/>
        </w:rPr>
        <w:t xml:space="preserve">По вопросам защиты прав потребителей финансовых услуг потребители могут получить консультации по телефону круглосуточной </w:t>
      </w:r>
      <w:r w:rsidRPr="00337BD7">
        <w:rPr>
          <w:rFonts w:ascii="Times New Roman" w:hAnsi="Times New Roman" w:cs="Times New Roman"/>
          <w:b/>
          <w:sz w:val="28"/>
          <w:szCs w:val="28"/>
        </w:rPr>
        <w:t xml:space="preserve">«горячей линии» Роспотребнадзора </w:t>
      </w:r>
      <w:proofErr w:type="gramStart"/>
      <w:r w:rsidRPr="00337BD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37BD7">
        <w:rPr>
          <w:rFonts w:ascii="Times New Roman" w:hAnsi="Times New Roman" w:cs="Times New Roman"/>
          <w:b/>
          <w:sz w:val="28"/>
          <w:szCs w:val="28"/>
        </w:rPr>
        <w:t xml:space="preserve"> тел. 8-800-100-29-26.</w:t>
      </w:r>
    </w:p>
    <w:p w:rsidR="00BA4062" w:rsidRPr="009B747D" w:rsidRDefault="00BA406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62" w:rsidRPr="00826932" w:rsidRDefault="00BA4062" w:rsidP="00BA4062">
      <w:pPr>
        <w:pStyle w:val="a9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7BD7">
        <w:rPr>
          <w:rFonts w:ascii="Times New Roman" w:hAnsi="Times New Roman" w:cs="Times New Roman"/>
          <w:sz w:val="28"/>
          <w:szCs w:val="28"/>
        </w:rPr>
        <w:t>В Российской Федерации создан Государственный информационный ресу</w:t>
      </w:r>
      <w:proofErr w:type="gramStart"/>
      <w:r w:rsidRPr="00337BD7">
        <w:rPr>
          <w:rFonts w:ascii="Times New Roman" w:hAnsi="Times New Roman" w:cs="Times New Roman"/>
          <w:sz w:val="28"/>
          <w:szCs w:val="28"/>
        </w:rPr>
        <w:t>рс в сф</w:t>
      </w:r>
      <w:proofErr w:type="gramEnd"/>
      <w:r w:rsidRPr="00337BD7">
        <w:rPr>
          <w:rFonts w:ascii="Times New Roman" w:hAnsi="Times New Roman" w:cs="Times New Roman"/>
          <w:sz w:val="28"/>
          <w:szCs w:val="28"/>
        </w:rPr>
        <w:t xml:space="preserve">ере защиты прав потребителей (ГИР ЗПП), открытый доступ к материалам ресурса обеспечен на сайте </w:t>
      </w:r>
      <w:hyperlink r:id="rId5" w:history="1">
        <w:r w:rsidRPr="00337B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37B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37B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zpp</w:t>
        </w:r>
        <w:proofErr w:type="spellEnd"/>
        <w:r w:rsidRPr="00337B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7B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337B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7B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Здесь можно найти справочную литературу, судебную практику и др. Также можно оставить свое обращение в виртуальной приемной.</w:t>
      </w:r>
    </w:p>
    <w:p w:rsidR="00BA4062" w:rsidRDefault="00BA406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062" w:rsidRDefault="00BA4062" w:rsidP="00BA4062">
      <w:pPr>
        <w:pStyle w:val="a9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информация в форме памяток, видео роликов, буклетов и др. размещена на информационных ресурсах:</w:t>
      </w:r>
    </w:p>
    <w:p w:rsidR="00BA4062" w:rsidRDefault="000E73F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хочумогузнаю.рф</w:t>
        </w:r>
        <w:proofErr w:type="spellEnd"/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A4062">
        <w:rPr>
          <w:rFonts w:ascii="Times New Roman" w:hAnsi="Times New Roman" w:cs="Times New Roman"/>
          <w:sz w:val="28"/>
          <w:szCs w:val="28"/>
        </w:rPr>
        <w:t xml:space="preserve">  </w:t>
      </w:r>
      <w:r w:rsidR="00BA4062" w:rsidRPr="0033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62" w:rsidRPr="00962303" w:rsidRDefault="000E73F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вашифинансы.рф</w:t>
        </w:r>
        <w:proofErr w:type="spellEnd"/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A4062">
        <w:rPr>
          <w:rFonts w:ascii="Times New Roman" w:hAnsi="Times New Roman" w:cs="Times New Roman"/>
          <w:sz w:val="28"/>
          <w:szCs w:val="28"/>
        </w:rPr>
        <w:t xml:space="preserve">  </w:t>
      </w:r>
      <w:r w:rsidR="00BA4062" w:rsidRPr="0033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62" w:rsidRPr="00962303" w:rsidRDefault="00BA406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062" w:rsidRPr="00826932" w:rsidRDefault="000E73F2" w:rsidP="00BA4062">
      <w:pPr>
        <w:pStyle w:val="a9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A4062" w:rsidRPr="00580A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A4062">
        <w:rPr>
          <w:rFonts w:ascii="Times New Roman" w:hAnsi="Times New Roman" w:cs="Times New Roman"/>
          <w:sz w:val="28"/>
          <w:szCs w:val="28"/>
        </w:rPr>
        <w:t xml:space="preserve"> - Виртуальная справочная система Роспотребнадзора для потребителей.</w:t>
      </w:r>
    </w:p>
    <w:p w:rsidR="00BA4062" w:rsidRDefault="00BA406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062" w:rsidRPr="00826932" w:rsidRDefault="00BA4062" w:rsidP="00BA4062">
      <w:pPr>
        <w:pStyle w:val="a9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консультаций и правовой помощи в подготовке претензий и поисковых заявлений потребители могут обращаться в </w:t>
      </w:r>
      <w:r w:rsidRPr="009B747D">
        <w:rPr>
          <w:rFonts w:ascii="Times New Roman" w:hAnsi="Times New Roman" w:cs="Times New Roman"/>
          <w:sz w:val="28"/>
          <w:szCs w:val="28"/>
          <w:u w:val="single"/>
        </w:rPr>
        <w:t>Консультационные пункты ФБУЗ «Центр гигиены и эпидемиологии Кемеровской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(тел.:</w:t>
      </w:r>
      <w:r w:rsidRPr="00691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(3842) 64-67-81, 64-67-82, 8-951-581-32-79).</w:t>
      </w:r>
    </w:p>
    <w:p w:rsidR="00BA4062" w:rsidRDefault="00BA406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062" w:rsidRDefault="00BA406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прав потребители могут обратиться: </w:t>
      </w:r>
    </w:p>
    <w:p w:rsidR="00BA4062" w:rsidRDefault="00BA4062" w:rsidP="00BA4062">
      <w:pPr>
        <w:pStyle w:val="a9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«горячей линии» Управления Роспотребнадзора по Кемеровской области 8-800-700-03-09,</w:t>
      </w:r>
    </w:p>
    <w:p w:rsidR="00BA4062" w:rsidRPr="00826932" w:rsidRDefault="00BA4062" w:rsidP="00BA4062">
      <w:pPr>
        <w:pStyle w:val="a9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Общественную приемную Управления – тел. 8 (3842) 36-96-88 (режим: в рабочие дни с 8:00 до 17:00 час., в пятницу с 8:00 до 16:00 час., перерыв с 12:30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13:30 час.).</w:t>
      </w:r>
    </w:p>
    <w:p w:rsidR="00BA4062" w:rsidRDefault="00BA4062" w:rsidP="00BA4062">
      <w:pPr>
        <w:pStyle w:val="a9"/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062" w:rsidRPr="00337BD7" w:rsidRDefault="00BA4062" w:rsidP="00BA4062">
      <w:pPr>
        <w:pStyle w:val="a9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базе МФЦ ряда городов области осуществляется консультирование потребителей в вопросах защиты их прав. Дополнительная информация размещена на главной странице официального сайта Управления (</w:t>
      </w:r>
      <w:hyperlink r:id="rId9" w:history="1">
        <w:r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80A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0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932">
          <w:rPr>
            <w:rStyle w:val="a3"/>
            <w:rFonts w:ascii="Times New Roman" w:hAnsi="Times New Roman" w:cs="Times New Roman"/>
            <w:sz w:val="28"/>
            <w:szCs w:val="28"/>
          </w:rPr>
          <w:t>42.</w:t>
        </w:r>
        <w:proofErr w:type="spellStart"/>
        <w:r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Pr="00580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0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6932">
        <w:rPr>
          <w:rFonts w:ascii="Times New Roman" w:hAnsi="Times New Roman" w:cs="Times New Roman"/>
          <w:sz w:val="28"/>
          <w:szCs w:val="28"/>
        </w:rPr>
        <w:t>).</w:t>
      </w:r>
    </w:p>
    <w:p w:rsidR="00BA4062" w:rsidRDefault="00BA4062" w:rsidP="00DA0805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4062" w:rsidSect="00BA40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BBF"/>
    <w:multiLevelType w:val="hybridMultilevel"/>
    <w:tmpl w:val="457C391C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568D243A"/>
    <w:multiLevelType w:val="hybridMultilevel"/>
    <w:tmpl w:val="FF9A69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83"/>
    <w:rsid w:val="00001344"/>
    <w:rsid w:val="00005151"/>
    <w:rsid w:val="00005552"/>
    <w:rsid w:val="000056E1"/>
    <w:rsid w:val="0000594D"/>
    <w:rsid w:val="00006A4A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11EF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6AAF"/>
    <w:rsid w:val="000878DA"/>
    <w:rsid w:val="00087E1E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0D1"/>
    <w:rsid w:val="000C3927"/>
    <w:rsid w:val="000C3E9F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3F2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770"/>
    <w:rsid w:val="00136DC5"/>
    <w:rsid w:val="001408CC"/>
    <w:rsid w:val="00141B56"/>
    <w:rsid w:val="0014202A"/>
    <w:rsid w:val="001425D3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68BA"/>
    <w:rsid w:val="00190184"/>
    <w:rsid w:val="00193101"/>
    <w:rsid w:val="00193C1D"/>
    <w:rsid w:val="001947D8"/>
    <w:rsid w:val="00194951"/>
    <w:rsid w:val="00194DC7"/>
    <w:rsid w:val="00195738"/>
    <w:rsid w:val="00196D81"/>
    <w:rsid w:val="001A0329"/>
    <w:rsid w:val="001A0817"/>
    <w:rsid w:val="001A3AD8"/>
    <w:rsid w:val="001A40D6"/>
    <w:rsid w:val="001A41E8"/>
    <w:rsid w:val="001A5168"/>
    <w:rsid w:val="001A5C43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72E6"/>
    <w:rsid w:val="001E7AF1"/>
    <w:rsid w:val="001E7C01"/>
    <w:rsid w:val="001F1417"/>
    <w:rsid w:val="001F4117"/>
    <w:rsid w:val="001F4BBB"/>
    <w:rsid w:val="001F55DE"/>
    <w:rsid w:val="001F5DAE"/>
    <w:rsid w:val="002000E2"/>
    <w:rsid w:val="002001BA"/>
    <w:rsid w:val="002003E5"/>
    <w:rsid w:val="00200DCD"/>
    <w:rsid w:val="00200EEB"/>
    <w:rsid w:val="00202FC4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50F5"/>
    <w:rsid w:val="00296792"/>
    <w:rsid w:val="0029756B"/>
    <w:rsid w:val="00297DAF"/>
    <w:rsid w:val="002A1E1B"/>
    <w:rsid w:val="002A26A2"/>
    <w:rsid w:val="002A3BF7"/>
    <w:rsid w:val="002A3C94"/>
    <w:rsid w:val="002A3FAD"/>
    <w:rsid w:val="002A488E"/>
    <w:rsid w:val="002A510B"/>
    <w:rsid w:val="002A6081"/>
    <w:rsid w:val="002B0EED"/>
    <w:rsid w:val="002B0F44"/>
    <w:rsid w:val="002B3B28"/>
    <w:rsid w:val="002B59EB"/>
    <w:rsid w:val="002B604B"/>
    <w:rsid w:val="002C116F"/>
    <w:rsid w:val="002C1A2D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3F25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07875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57D35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4C1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145D"/>
    <w:rsid w:val="004E2D24"/>
    <w:rsid w:val="004E3218"/>
    <w:rsid w:val="004E491C"/>
    <w:rsid w:val="004E4E36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1A2E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29FD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36A"/>
    <w:rsid w:val="005D67C9"/>
    <w:rsid w:val="005E2119"/>
    <w:rsid w:val="005E2494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0603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0D82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0C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3EEA"/>
    <w:rsid w:val="00824695"/>
    <w:rsid w:val="0082578B"/>
    <w:rsid w:val="0082599C"/>
    <w:rsid w:val="00825D27"/>
    <w:rsid w:val="00827B42"/>
    <w:rsid w:val="00827D81"/>
    <w:rsid w:val="008300AD"/>
    <w:rsid w:val="00831332"/>
    <w:rsid w:val="0083288D"/>
    <w:rsid w:val="00833954"/>
    <w:rsid w:val="008341A9"/>
    <w:rsid w:val="0083465A"/>
    <w:rsid w:val="0083532D"/>
    <w:rsid w:val="00837752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1C2C"/>
    <w:rsid w:val="00893AA0"/>
    <w:rsid w:val="00895425"/>
    <w:rsid w:val="0089618F"/>
    <w:rsid w:val="00897167"/>
    <w:rsid w:val="00897342"/>
    <w:rsid w:val="008A02E0"/>
    <w:rsid w:val="008A1F98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15C8"/>
    <w:rsid w:val="008D18DC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BF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6DE2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57C0"/>
    <w:rsid w:val="00A357D3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27CB"/>
    <w:rsid w:val="00A62A40"/>
    <w:rsid w:val="00A643D6"/>
    <w:rsid w:val="00A649D0"/>
    <w:rsid w:val="00A71B52"/>
    <w:rsid w:val="00A74EBE"/>
    <w:rsid w:val="00A75C35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312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0D"/>
    <w:rsid w:val="00B06B4C"/>
    <w:rsid w:val="00B101B1"/>
    <w:rsid w:val="00B11C3C"/>
    <w:rsid w:val="00B12AD8"/>
    <w:rsid w:val="00B13312"/>
    <w:rsid w:val="00B143F6"/>
    <w:rsid w:val="00B17C50"/>
    <w:rsid w:val="00B20392"/>
    <w:rsid w:val="00B20B9D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2639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6C0"/>
    <w:rsid w:val="00BA1DA5"/>
    <w:rsid w:val="00BA22DC"/>
    <w:rsid w:val="00BA235B"/>
    <w:rsid w:val="00BA3973"/>
    <w:rsid w:val="00BA4062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20F9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3AC2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767"/>
    <w:rsid w:val="00C559F4"/>
    <w:rsid w:val="00C605E7"/>
    <w:rsid w:val="00C61451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2E83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A1A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0805"/>
    <w:rsid w:val="00DA1131"/>
    <w:rsid w:val="00DA1E0B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10D4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623"/>
    <w:rsid w:val="00E15ABA"/>
    <w:rsid w:val="00E20B02"/>
    <w:rsid w:val="00E20C0E"/>
    <w:rsid w:val="00E21204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57B51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125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44C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57B6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5AAF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2DE8"/>
    <w:rsid w:val="00F4330B"/>
    <w:rsid w:val="00F436E5"/>
    <w:rsid w:val="00F43C0E"/>
    <w:rsid w:val="00F45A5E"/>
    <w:rsid w:val="00F45F38"/>
    <w:rsid w:val="00F4740F"/>
    <w:rsid w:val="00F479AF"/>
    <w:rsid w:val="00F50E56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5858"/>
    <w:rsid w:val="00F659A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126B"/>
    <w:rsid w:val="00FA1D15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paragraph" w:styleId="1">
    <w:name w:val="heading 1"/>
    <w:basedOn w:val="a"/>
    <w:link w:val="10"/>
    <w:uiPriority w:val="9"/>
    <w:qFormat/>
    <w:rsid w:val="00660603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E2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rsid w:val="00E010D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E0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1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2D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0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BA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2;&#1096;&#1080;&#1092;&#1080;&#1085;&#1072;&#1085;&#1089;&#109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86;&#1095;&#1091;&#1084;&#1086;&#1075;&#1091;&#1079;&#1085;&#1072;&#1102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pp.rospotrebnadzo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4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20 кабинет</cp:lastModifiedBy>
  <cp:revision>5</cp:revision>
  <cp:lastPrinted>2019-09-16T06:59:00Z</cp:lastPrinted>
  <dcterms:created xsi:type="dcterms:W3CDTF">2019-09-30T07:52:00Z</dcterms:created>
  <dcterms:modified xsi:type="dcterms:W3CDTF">2019-10-04T07:48:00Z</dcterms:modified>
</cp:coreProperties>
</file>